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 xml:space="preserve">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2C1673" w:rsidRPr="002C1673" w:rsidRDefault="007D392A" w:rsidP="002C167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7D392A">
              <w:rPr>
                <w:rFonts w:ascii="Liberation Serif" w:hAnsi="Liberation Serif" w:cs="Liberation Serif"/>
                <w:sz w:val="28"/>
                <w:szCs w:val="24"/>
              </w:rPr>
              <w:t xml:space="preserve">проект решения Думы Городского округа «город Ирбит» Свердловской области </w:t>
            </w:r>
            <w:r w:rsidR="002C1673" w:rsidRPr="002C1673">
              <w:rPr>
                <w:rFonts w:ascii="Liberation Serif" w:hAnsi="Liberation Serif" w:cs="Liberation Serif"/>
                <w:sz w:val="28"/>
                <w:szCs w:val="24"/>
              </w:rPr>
              <w:t xml:space="preserve">О внесении изменений в приложение к решению Думы Городского округа </w:t>
            </w:r>
            <w:bookmarkStart w:id="1" w:name="_GoBack"/>
            <w:bookmarkEnd w:id="1"/>
            <w:r w:rsidR="002C1673" w:rsidRPr="002C1673">
              <w:rPr>
                <w:rFonts w:ascii="Liberation Serif" w:hAnsi="Liberation Serif" w:cs="Liberation Serif"/>
                <w:sz w:val="28"/>
                <w:szCs w:val="24"/>
              </w:rPr>
              <w:t>«город Ирбит» Свердловской области от 23 декабря 2021 года № 350</w:t>
            </w:r>
          </w:p>
          <w:p w:rsidR="002C388F" w:rsidRPr="007702BA" w:rsidRDefault="002C1673" w:rsidP="002C1673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C1673">
              <w:rPr>
                <w:rFonts w:ascii="Liberation Serif" w:hAnsi="Liberation Serif" w:cs="Liberation Serif"/>
                <w:sz w:val="28"/>
                <w:szCs w:val="24"/>
              </w:rPr>
              <w:t xml:space="preserve">«Об утверждении </w:t>
            </w:r>
            <w:proofErr w:type="gramStart"/>
            <w:r w:rsidRPr="002C1673">
              <w:rPr>
                <w:rFonts w:ascii="Liberation Serif" w:hAnsi="Liberation Serif" w:cs="Liberation Serif"/>
                <w:sz w:val="28"/>
                <w:szCs w:val="24"/>
              </w:rPr>
              <w:t>Перечня индикаторов риска нарушения обязательных требований</w:t>
            </w:r>
            <w:proofErr w:type="gramEnd"/>
            <w:r w:rsidRPr="002C1673">
              <w:rPr>
                <w:rFonts w:ascii="Liberation Serif" w:hAnsi="Liberation Serif" w:cs="Liberation Serif"/>
                <w:sz w:val="28"/>
                <w:szCs w:val="24"/>
              </w:rPr>
              <w:t xml:space="preserve"> в сфере муниципального земельного контроля на территории  Городского округа «город Ирбит» Свердловской области  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7D381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7D3814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D392A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35721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D3814"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7D392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35721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0426" w:rsidRPr="00CF0426" w:rsidRDefault="002C388F" w:rsidP="00716F7A">
            <w:pPr>
              <w:spacing w:line="420" w:lineRule="atLeast"/>
              <w:ind w:right="-62" w:firstLine="0"/>
              <w:jc w:val="left"/>
              <w:textAlignment w:val="top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На электронный адрес:</w:t>
            </w:r>
            <w:r w:rsidR="00CF0426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7D392A" w:rsidRPr="007D392A">
              <w:rPr>
                <w:rFonts w:ascii="Liberation Serif" w:hAnsi="Liberation Serif" w:cs="Liberation Serif"/>
                <w:sz w:val="28"/>
              </w:rPr>
              <w:t>alexey1864@mail.ru</w:t>
            </w:r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2C1673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D6B"/>
    <w:multiLevelType w:val="multilevel"/>
    <w:tmpl w:val="CA8A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95F8C"/>
    <w:rsid w:val="002C1673"/>
    <w:rsid w:val="002C388F"/>
    <w:rsid w:val="0032369F"/>
    <w:rsid w:val="0035437B"/>
    <w:rsid w:val="0035721F"/>
    <w:rsid w:val="00461F8C"/>
    <w:rsid w:val="00495877"/>
    <w:rsid w:val="005F7ECB"/>
    <w:rsid w:val="00716F7A"/>
    <w:rsid w:val="007702BA"/>
    <w:rsid w:val="007D3814"/>
    <w:rsid w:val="007D392A"/>
    <w:rsid w:val="008458B5"/>
    <w:rsid w:val="00862A3B"/>
    <w:rsid w:val="00947930"/>
    <w:rsid w:val="00995761"/>
    <w:rsid w:val="009E587E"/>
    <w:rsid w:val="00B714D7"/>
    <w:rsid w:val="00CF0426"/>
    <w:rsid w:val="00DE08CC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3</cp:revision>
  <dcterms:created xsi:type="dcterms:W3CDTF">2023-10-30T10:10:00Z</dcterms:created>
  <dcterms:modified xsi:type="dcterms:W3CDTF">2023-10-31T04:16:00Z</dcterms:modified>
</cp:coreProperties>
</file>